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86" w:rsidRPr="00805769" w:rsidRDefault="00CE7460">
      <w:pPr>
        <w:jc w:val="center"/>
        <w:rPr>
          <w:b/>
          <w:sz w:val="32"/>
          <w:szCs w:val="32"/>
          <w:lang w:val="ru-RU"/>
        </w:rPr>
      </w:pPr>
      <w:r w:rsidRPr="0080576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 СОБРАНИЕ ДЕПУТАТОВ МЕЛЬНИКОВСКОГО СЕЛЬСОВЕТА НОВИЧИХИНСКОГО РАЙОНА АЛТАЙСКОГО КРАЯ</w:t>
      </w:r>
    </w:p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925186">
      <w:pPr>
        <w:jc w:val="left"/>
        <w:rPr>
          <w:lang w:val="ru-RU"/>
        </w:rPr>
      </w:pPr>
    </w:p>
    <w:p w:rsidR="00925186" w:rsidRPr="00805769" w:rsidRDefault="00CE7460">
      <w:pPr>
        <w:jc w:val="center"/>
        <w:rPr>
          <w:sz w:val="36"/>
          <w:szCs w:val="36"/>
        </w:rPr>
      </w:pPr>
      <w:r w:rsidRPr="00805769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182"/>
      </w:tblGrid>
      <w:tr w:rsidR="00925186" w:rsidRPr="00805769">
        <w:tc>
          <w:tcPr>
            <w:tcW w:w="2830" w:type="pct"/>
          </w:tcPr>
          <w:p w:rsidR="00805769" w:rsidRPr="00805769" w:rsidRDefault="00805769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25186" w:rsidRPr="00805769" w:rsidRDefault="00CE7460">
            <w:pPr>
              <w:jc w:val="left"/>
              <w:rPr>
                <w:b/>
              </w:rPr>
            </w:pPr>
            <w:r w:rsidRPr="00805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27.12.2021</w:t>
            </w:r>
          </w:p>
        </w:tc>
        <w:tc>
          <w:tcPr>
            <w:tcW w:w="2170" w:type="pct"/>
          </w:tcPr>
          <w:p w:rsidR="00805769" w:rsidRPr="00805769" w:rsidRDefault="0080576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25186" w:rsidRPr="00805769" w:rsidRDefault="00CE7460">
            <w:pPr>
              <w:jc w:val="right"/>
              <w:rPr>
                <w:b/>
              </w:rPr>
            </w:pPr>
            <w:r w:rsidRPr="008057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31-НПА</w:t>
            </w:r>
          </w:p>
        </w:tc>
      </w:tr>
    </w:tbl>
    <w:p w:rsidR="00925186" w:rsidRDefault="00925186">
      <w:pPr>
        <w:jc w:val="left"/>
      </w:pPr>
    </w:p>
    <w:p w:rsidR="00925186" w:rsidRPr="00805769" w:rsidRDefault="00CE7460">
      <w:pPr>
        <w:jc w:val="center"/>
        <w:rPr>
          <w:b/>
        </w:rPr>
      </w:pPr>
      <w:r w:rsidRPr="00805769">
        <w:rPr>
          <w:rFonts w:ascii="Times New Roman" w:eastAsia="Times New Roman" w:hAnsi="Times New Roman" w:cs="Times New Roman"/>
          <w:b/>
          <w:sz w:val="28"/>
          <w:szCs w:val="28"/>
        </w:rPr>
        <w:t>с.Мельниково</w:t>
      </w:r>
    </w:p>
    <w:p w:rsidR="00925186" w:rsidRDefault="00925186">
      <w:pPr>
        <w:jc w:val="left"/>
      </w:pPr>
    </w:p>
    <w:p w:rsidR="00925186" w:rsidRDefault="00925186">
      <w:pPr>
        <w:jc w:val="left"/>
      </w:pPr>
    </w:p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Мельниковского сельсовета Новичихинского района Алтайского края</w:t>
      </w:r>
    </w:p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925186" w:rsidRPr="00CE7460" w:rsidRDefault="00925186">
      <w:pPr>
        <w:ind w:firstLine="800"/>
        <w:rPr>
          <w:lang w:val="ru-RU"/>
        </w:rPr>
      </w:pP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3 691,1 тыс. рублей, в том числе объем межбюджетных трансфертов, </w:t>
      </w:r>
      <w:bookmarkStart w:id="0" w:name="_GoBack"/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получаемых из других бюджетов, в сумме 300,0 тыс. рублей;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3 691,1 </w:t>
      </w:r>
      <w:bookmarkEnd w:id="0"/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25186" w:rsidRPr="009D2344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9D234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925186" w:rsidRPr="009D2344" w:rsidRDefault="00925186">
      <w:pPr>
        <w:ind w:firstLine="800"/>
        <w:rPr>
          <w:lang w:val="ru-RU"/>
        </w:rPr>
      </w:pP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925186" w:rsidRPr="00CE7460" w:rsidRDefault="00925186">
      <w:pPr>
        <w:ind w:firstLine="800"/>
        <w:rPr>
          <w:lang w:val="ru-RU"/>
        </w:rPr>
      </w:pP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25186" w:rsidRPr="009D2344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9D234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925186" w:rsidRPr="009D2344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9D234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25186" w:rsidRPr="009D2344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9D234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Мельниковского сельсовета на 2022 год в сумме 5,0 тыс. рублей.</w:t>
      </w:r>
    </w:p>
    <w:p w:rsidR="00925186" w:rsidRPr="00CE7460" w:rsidRDefault="00925186">
      <w:pPr>
        <w:ind w:firstLine="800"/>
        <w:rPr>
          <w:lang w:val="ru-RU"/>
        </w:rPr>
      </w:pP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25186" w:rsidRPr="00CE7460" w:rsidRDefault="00925186">
      <w:pPr>
        <w:ind w:firstLine="800"/>
        <w:rPr>
          <w:lang w:val="ru-RU"/>
        </w:rPr>
      </w:pP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Новичихинского района из бюджета Мельниковского сельсовета Новичихинского района Алтайского края, на решение вопросов местного значения в соответствии с заключенными соглашениями:</w:t>
      </w:r>
    </w:p>
    <w:p w:rsidR="00925186" w:rsidRPr="009D2344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культуры. </w:t>
      </w:r>
      <w:r w:rsidRPr="009D2344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493,0 тыс. рублей;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Передача осуществления части полномочий Администрации муниципального образования Мельниковский сельсовет Новичихинского района Алтайского края по решению вопросов местного значения переданы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 ведения бухгалтерского учета при составлении проекта бюджета поселения, исполнении бюджета поселения, составлении отчета об исполнении бюджета поселения. в сумме 1,0 тыс. рублей;</w:t>
      </w:r>
    </w:p>
    <w:p w:rsidR="00925186" w:rsidRPr="009D2344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Обеспечение деятельности финансовых, налоговых и таможенных органов и органов финансового(финансов-бюджетного) надзора. </w:t>
      </w:r>
      <w:r w:rsidRPr="009D2344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925186" w:rsidRPr="009D2344" w:rsidRDefault="00925186">
      <w:pPr>
        <w:ind w:firstLine="800"/>
        <w:rPr>
          <w:lang w:val="ru-RU"/>
        </w:rPr>
      </w:pP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25186" w:rsidRPr="00CE7460" w:rsidRDefault="00925186">
      <w:pPr>
        <w:ind w:firstLine="800"/>
        <w:rPr>
          <w:lang w:val="ru-RU"/>
        </w:rPr>
      </w:pP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Мельниковского сельсовета Новичихинского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Мельниковского сельсовета Новичихинского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Мельниковского сельсовета Новичихинского района Алтайского края в соответствие с настоящим Решением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Мельниковского сельсовета Новичихинского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E74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25186" w:rsidRPr="00CE7460" w:rsidRDefault="00CE7460">
      <w:pPr>
        <w:ind w:firstLine="800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92518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182"/>
      </w:tblGrid>
      <w:tr w:rsidR="00925186">
        <w:tc>
          <w:tcPr>
            <w:tcW w:w="2830" w:type="pct"/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Мельниковского сельсовета Новичихинского района Алтайского края</w:t>
            </w:r>
          </w:p>
        </w:tc>
        <w:tc>
          <w:tcPr>
            <w:tcW w:w="2170" w:type="pct"/>
          </w:tcPr>
          <w:p w:rsidR="00925186" w:rsidRDefault="00CE746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И.В.Сергеева</w:t>
            </w:r>
          </w:p>
        </w:tc>
      </w:tr>
    </w:tbl>
    <w:p w:rsidR="00925186" w:rsidRDefault="00CE746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с.Мельниково</w:t>
      </w:r>
    </w:p>
    <w:p w:rsidR="00925186" w:rsidRDefault="00CE746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27.12.2021 года</w:t>
      </w:r>
    </w:p>
    <w:p w:rsidR="00925186" w:rsidRDefault="00CE746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31-НПА</w:t>
      </w:r>
    </w:p>
    <w:p w:rsidR="00925186" w:rsidRDefault="00925186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D46CD" w:rsidRDefault="009D46C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46CD" w:rsidRDefault="009D46C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46CD" w:rsidRDefault="009D46C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46CD" w:rsidRDefault="009D46C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46CD" w:rsidRDefault="009D46C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46CD" w:rsidRDefault="009D46C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46CD" w:rsidRDefault="009D46C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46CD" w:rsidRDefault="009D46C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25186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5186" w:rsidRPr="00805769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Мельниковского сельсовета Новичихинского района Алтайского края на 2022 год»</w:t>
            </w:r>
          </w:p>
        </w:tc>
      </w:tr>
    </w:tbl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925186" w:rsidRPr="00CE7460" w:rsidRDefault="009251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7"/>
        <w:gridCol w:w="4168"/>
        <w:gridCol w:w="1824"/>
      </w:tblGrid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-3 691,1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3 691,1</w:t>
            </w:r>
          </w:p>
        </w:tc>
      </w:tr>
    </w:tbl>
    <w:p w:rsidR="00925186" w:rsidRDefault="00925186">
      <w:pPr>
        <w:sectPr w:rsidR="00925186" w:rsidSect="009D46C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>
        <w:tc>
          <w:tcPr>
            <w:tcW w:w="2500" w:type="pct"/>
          </w:tcPr>
          <w:p w:rsidR="00925186" w:rsidRDefault="00925186"/>
        </w:tc>
        <w:tc>
          <w:tcPr>
            <w:tcW w:w="2500" w:type="pct"/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25186">
        <w:tc>
          <w:tcPr>
            <w:tcW w:w="2500" w:type="pct"/>
          </w:tcPr>
          <w:p w:rsidR="00925186" w:rsidRDefault="00925186"/>
        </w:tc>
        <w:tc>
          <w:tcPr>
            <w:tcW w:w="2500" w:type="pct"/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5186" w:rsidRPr="00805769">
        <w:tc>
          <w:tcPr>
            <w:tcW w:w="2500" w:type="pct"/>
          </w:tcPr>
          <w:p w:rsidR="00925186" w:rsidRDefault="00925186"/>
        </w:tc>
        <w:tc>
          <w:tcPr>
            <w:tcW w:w="2500" w:type="pct"/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Мельниковского сельсовета Новичихинского района Алтайского края на 2022 год»</w:t>
            </w:r>
          </w:p>
        </w:tc>
      </w:tr>
    </w:tbl>
    <w:p w:rsidR="00925186" w:rsidRPr="00CE7460" w:rsidRDefault="00925186">
      <w:pPr>
        <w:rPr>
          <w:lang w:val="ru-RU"/>
        </w:rPr>
      </w:pPr>
    </w:p>
    <w:p w:rsidR="00925186" w:rsidRPr="00CE7460" w:rsidRDefault="00925186">
      <w:pPr>
        <w:rPr>
          <w:lang w:val="ru-RU"/>
        </w:rPr>
      </w:pPr>
    </w:p>
    <w:p w:rsidR="00925186" w:rsidRPr="00CE7460" w:rsidRDefault="00925186">
      <w:pPr>
        <w:rPr>
          <w:lang w:val="ru-RU"/>
        </w:rPr>
      </w:pPr>
    </w:p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</w:t>
      </w:r>
    </w:p>
    <w:p w:rsidR="00925186" w:rsidRPr="00CE7460" w:rsidRDefault="0092518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4"/>
        <w:gridCol w:w="1294"/>
        <w:gridCol w:w="2381"/>
      </w:tblGrid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2 074,1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569,5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735,6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362,2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jc w:val="left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3 691,1</w:t>
            </w:r>
          </w:p>
        </w:tc>
      </w:tr>
    </w:tbl>
    <w:p w:rsidR="00925186" w:rsidRDefault="00925186">
      <w:pPr>
        <w:sectPr w:rsidR="00925186" w:rsidSect="009D46C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816"/>
        <w:gridCol w:w="6"/>
      </w:tblGrid>
      <w:tr w:rsidR="00925186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925186" w:rsidRDefault="00925186">
            <w:pPr>
              <w:jc w:val="left"/>
            </w:pPr>
          </w:p>
        </w:tc>
      </w:tr>
      <w:tr w:rsidR="00925186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25186" w:rsidRDefault="00925186">
            <w:pPr>
              <w:jc w:val="left"/>
            </w:pPr>
          </w:p>
        </w:tc>
      </w:tr>
      <w:tr w:rsidR="00925186" w:rsidRPr="00805769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Мельниковского сельсовета Новичихинского района Алтайского края на 2022 год»</w:t>
            </w:r>
          </w:p>
        </w:tc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</w:tr>
      <w:tr w:rsidR="00925186" w:rsidRPr="00805769">
        <w:trPr>
          <w:gridAfter w:val="1"/>
          <w:wAfter w:w="2500" w:type="dxa"/>
        </w:trPr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</w:tr>
      <w:tr w:rsidR="00925186" w:rsidRPr="00805769">
        <w:trPr>
          <w:gridAfter w:val="1"/>
          <w:wAfter w:w="2500" w:type="dxa"/>
        </w:trPr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</w:tr>
      <w:tr w:rsidR="00925186" w:rsidRPr="00805769">
        <w:trPr>
          <w:gridAfter w:val="1"/>
          <w:wAfter w:w="2500" w:type="dxa"/>
        </w:trPr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</w:tr>
    </w:tbl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925186" w:rsidRPr="00CE7460" w:rsidRDefault="009251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767"/>
        <w:gridCol w:w="1060"/>
        <w:gridCol w:w="2136"/>
        <w:gridCol w:w="750"/>
        <w:gridCol w:w="1222"/>
      </w:tblGrid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3 691,1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2 074,1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569,5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569,5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D2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4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3 691,1</w:t>
            </w:r>
          </w:p>
        </w:tc>
      </w:tr>
    </w:tbl>
    <w:p w:rsidR="00925186" w:rsidRDefault="00925186"/>
    <w:p w:rsidR="00925186" w:rsidRDefault="00925186">
      <w:pPr>
        <w:sectPr w:rsidR="00925186" w:rsidSect="009D46C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25186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5186" w:rsidRPr="00805769">
        <w:tc>
          <w:tcPr>
            <w:tcW w:w="2500" w:type="pct"/>
          </w:tcPr>
          <w:p w:rsidR="00925186" w:rsidRDefault="00925186">
            <w:pPr>
              <w:jc w:val="left"/>
            </w:pPr>
          </w:p>
        </w:tc>
        <w:tc>
          <w:tcPr>
            <w:tcW w:w="2500" w:type="pct"/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Мельниковского сельсовета Новичихинского района Алтайского края на 2022 год»</w:t>
            </w:r>
          </w:p>
        </w:tc>
      </w:tr>
      <w:tr w:rsidR="00925186" w:rsidRPr="00805769"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</w:tr>
      <w:tr w:rsidR="00925186" w:rsidRPr="00805769"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</w:tr>
      <w:tr w:rsidR="00925186" w:rsidRPr="00805769"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>
            <w:pPr>
              <w:jc w:val="left"/>
              <w:rPr>
                <w:lang w:val="ru-RU"/>
              </w:rPr>
            </w:pPr>
          </w:p>
        </w:tc>
      </w:tr>
    </w:tbl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925186" w:rsidRPr="00CE7460" w:rsidRDefault="009251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1026"/>
        <w:gridCol w:w="2003"/>
        <w:gridCol w:w="667"/>
        <w:gridCol w:w="1157"/>
      </w:tblGrid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2 074,1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569,5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569,5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320,9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финансовых, налоговых и таможенных органов и органов </w:t>
            </w: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735,6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733,6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634,4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9D2344" w:rsidRDefault="009D234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2 074,1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249,8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657,6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3 691,1</w:t>
            </w:r>
          </w:p>
        </w:tc>
      </w:tr>
      <w:tr w:rsidR="0092518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Дефицит-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5186" w:rsidRDefault="00925186" w:rsidP="00CE7460"/>
    <w:sectPr w:rsidR="00925186" w:rsidSect="009D46CD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6"/>
    <w:rsid w:val="00805769"/>
    <w:rsid w:val="00925186"/>
    <w:rsid w:val="009D2344"/>
    <w:rsid w:val="009D46CD"/>
    <w:rsid w:val="00AF7D60"/>
    <w:rsid w:val="00C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AF8F-F1ED-465E-818F-693B6337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мельниково</dc:creator>
  <cp:keywords/>
  <dc:description/>
  <cp:lastModifiedBy>User</cp:lastModifiedBy>
  <cp:revision>6</cp:revision>
  <cp:lastPrinted>2021-12-28T03:16:00Z</cp:lastPrinted>
  <dcterms:created xsi:type="dcterms:W3CDTF">2021-12-24T04:55:00Z</dcterms:created>
  <dcterms:modified xsi:type="dcterms:W3CDTF">2021-12-28T03:19:00Z</dcterms:modified>
  <cp:category/>
</cp:coreProperties>
</file>