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4E" w:rsidRPr="006D6BF8" w:rsidRDefault="006D6BF8" w:rsidP="006D6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</w:pPr>
      <w:r w:rsidRPr="006D6BF8"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>РОССИЙСКАЯ ФЕДЕРАЦИЯ</w:t>
      </w:r>
    </w:p>
    <w:p w:rsidR="006D6BF8" w:rsidRPr="006D6BF8" w:rsidRDefault="006D6BF8" w:rsidP="006D6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</w:pPr>
      <w:r w:rsidRPr="006D6BF8">
        <w:rPr>
          <w:rFonts w:ascii="Times New Roman" w:eastAsia="Times New Roman" w:hAnsi="Times New Roman" w:cs="Times New Roman"/>
          <w:b/>
          <w:color w:val="3C3C3C"/>
          <w:sz w:val="32"/>
          <w:szCs w:val="32"/>
          <w:lang w:eastAsia="ru-RU"/>
        </w:rPr>
        <w:t>АДМИНИСТРАЦИЯ МЕЛЬНИКОВСКОГО СЕЛЬСОВЕТА НОВИЧИХИНСКОГО РАЙОНА АЛТАЙСКОГО КРАЯ</w:t>
      </w:r>
    </w:p>
    <w:p w:rsidR="006D6BF8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</w:p>
    <w:p w:rsidR="006D6BF8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</w:p>
    <w:p w:rsidR="006D6BF8" w:rsidRPr="003F104E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36"/>
          <w:szCs w:val="36"/>
          <w:lang w:eastAsia="ru-RU"/>
        </w:rPr>
      </w:pPr>
      <w:r w:rsidRPr="006D6BF8">
        <w:rPr>
          <w:rFonts w:ascii="Times New Roman" w:eastAsia="Times New Roman" w:hAnsi="Times New Roman" w:cs="Times New Roman"/>
          <w:b/>
          <w:color w:val="3C3C3C"/>
          <w:sz w:val="36"/>
          <w:szCs w:val="36"/>
          <w:lang w:eastAsia="ru-RU"/>
        </w:rPr>
        <w:t xml:space="preserve">                                   ПОСТАНОВЛЕНИЕ</w:t>
      </w:r>
    </w:p>
    <w:p w:rsidR="006D6BF8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6D6BF8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6D6BF8" w:rsidRPr="006D6BF8" w:rsidRDefault="00DD05EA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05.08.</w:t>
      </w:r>
      <w:r w:rsidR="006D6BF8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2019                  №</w:t>
      </w: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19               </w:t>
      </w:r>
      <w:r w:rsidR="006D6BF8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                                               с. Мельниково</w:t>
      </w:r>
    </w:p>
    <w:p w:rsidR="006D6BF8" w:rsidRPr="006D6BF8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6D6BF8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D6BF8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 утверждении Программы</w:t>
      </w:r>
    </w:p>
    <w:p w:rsidR="006D6BF8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профилактики нарушений обязательных</w:t>
      </w:r>
    </w:p>
    <w:p w:rsidR="006D6BF8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требований законодательства в сфере 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контроля,</w:t>
      </w:r>
    </w:p>
    <w:p w:rsidR="006D6BF8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осуществляемого</w:t>
      </w:r>
      <w:proofErr w:type="gramEnd"/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6D6BF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дминистрацией</w:t>
      </w:r>
    </w:p>
    <w:p w:rsidR="006D6BF8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Мельниковского сельсовета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2019 год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 плановый период 2020 – 2021 гг.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</w:t>
      </w:r>
      <w:proofErr w:type="gramStart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Уставом муниципального образования Мельниковский сельсовет Новичихинского района Алтайского края  ПОСТАНОВЛЯЮ:</w:t>
      </w:r>
      <w:proofErr w:type="gramEnd"/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Мельниковского сельсовета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2019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од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плановый период 2020-2021гг (далее Программа профилактики нарушений)</w:t>
      </w:r>
      <w:proofErr w:type="gramStart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proofErr w:type="gramEnd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</w:t>
      </w:r>
      <w:proofErr w:type="gramStart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</w:t>
      </w:r>
      <w:proofErr w:type="gramEnd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риложение)</w:t>
      </w:r>
    </w:p>
    <w:p w:rsidR="003F104E" w:rsidRPr="003F104E" w:rsidRDefault="006D6BF8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Должностным лицам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администрацией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Мельниковского сельсовета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2019 год и плановый период 2020 – 2021 гг., утвержденной пунктом 1 настоящего постановления.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</w:t>
      </w:r>
    </w:p>
    <w:p w:rsidR="003F104E" w:rsidRPr="003F104E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     3.Отменить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Мельниковского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21.05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.2019 года №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14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«Об утверждении Программы профилактики нарушений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рамках осуществления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2019 год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».</w:t>
      </w:r>
    </w:p>
    <w:p w:rsidR="003F104E" w:rsidRPr="003F104E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Настоящее постановление вступает в силу с 1 января 2019 года</w:t>
      </w:r>
    </w:p>
    <w:p w:rsidR="003F104E" w:rsidRPr="003F104E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Настоящее постановление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разместить на официальном сайте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Администрации Мельниковского сельсовета Новичихинского района Алтайского края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сети « Интернет»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3F104E" w:rsidRPr="003F104E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Глава Мельниковского сельсовета                                                     И.В. Сергеева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B160BC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                                                                    </w:t>
      </w: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160BC" w:rsidRDefault="00B160BC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F104E" w:rsidRPr="003F104E" w:rsidRDefault="003F104E" w:rsidP="00B16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Приложение</w:t>
      </w:r>
    </w:p>
    <w:p w:rsidR="003F104E" w:rsidRPr="003F104E" w:rsidRDefault="003F104E" w:rsidP="00B16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 к постановлению </w:t>
      </w:r>
      <w:r w:rsidR="00B16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дминистрации</w:t>
      </w:r>
    </w:p>
    <w:p w:rsidR="003F104E" w:rsidRPr="003F104E" w:rsidRDefault="003F104E" w:rsidP="00B16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</w:t>
      </w:r>
      <w:r w:rsidR="00B16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Мельниковского сельсовета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№</w:t>
      </w:r>
      <w:r w:rsidR="00DD05E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19 от 05.08.</w:t>
      </w:r>
      <w:bookmarkStart w:id="0" w:name="_GoBack"/>
      <w:bookmarkEnd w:id="0"/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2019 г</w:t>
      </w:r>
      <w:r w:rsidR="00B160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ода</w:t>
      </w:r>
    </w:p>
    <w:p w:rsidR="003F104E" w:rsidRPr="003F104E" w:rsidRDefault="003F104E" w:rsidP="00B16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B160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Паспорт</w:t>
      </w:r>
    </w:p>
    <w:p w:rsidR="003F104E" w:rsidRPr="003F104E" w:rsidRDefault="003F104E" w:rsidP="00FC5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3F104E" w:rsidRPr="003F104E" w:rsidRDefault="00B160BC" w:rsidP="00FC5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дминистрацией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Мельниковского сельсовета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2019 год и плановый период 2020-2021 гг.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7637"/>
      </w:tblGrid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7D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 </w:t>
            </w:r>
            <w:r w:rsidR="007D0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дминистрацией </w:t>
            </w:r>
            <w:r w:rsidR="007D0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Мельниковского сельсовета 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2019 год и плановый период 2020 – 2021 гг.</w:t>
            </w:r>
          </w:p>
        </w:tc>
      </w:tr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-Федеральный закон от 26.12.2008 № 294-ФЗ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F104E" w:rsidRPr="003F104E" w:rsidRDefault="003F104E" w:rsidP="00FC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C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C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Мельниковского сельсовета Новичихинского района Алтайского края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Администрация поселения)</w:t>
            </w:r>
          </w:p>
        </w:tc>
      </w:tr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Ивановской области</w:t>
            </w:r>
            <w:proofErr w:type="gramStart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 – требований, установленных законодательством РФ);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и плановый период 2020-2021 годов</w:t>
            </w:r>
          </w:p>
        </w:tc>
      </w:tr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-повысить эффективность профилактической работы, проводимой </w:t>
            </w:r>
            <w:r w:rsidR="0064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64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Мельниковского 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требований законодательства РФ;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3F104E" w:rsidRPr="003F104E" w:rsidTr="00FC5C1E"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7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</w:tbl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3F104E" w:rsidRPr="003F104E" w:rsidRDefault="00641772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Р</w:t>
      </w:r>
      <w:r w:rsidR="003F104E"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аздел 1. Анализ общей обстановки в сфере благоустройства.</w:t>
      </w:r>
    </w:p>
    <w:p w:rsidR="00641772" w:rsidRDefault="00641772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3F104E" w:rsidRPr="00641772" w:rsidRDefault="009B6EC1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64177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1.1   На территории </w:t>
      </w:r>
      <w:r w:rsidR="00ED520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Мельниковского сельсовета </w:t>
      </w:r>
      <w:r w:rsidR="003F104E" w:rsidRPr="0064177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осуществляется муниципальный контроль</w:t>
      </w:r>
      <w:r w:rsidR="00ED520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сфере благоустройства</w:t>
      </w:r>
      <w:proofErr w:type="gramStart"/>
      <w:r w:rsidR="00ED520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3F104E" w:rsidRPr="0064177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proofErr w:type="gramEnd"/>
    </w:p>
    <w:p w:rsidR="003F104E" w:rsidRPr="003F104E" w:rsidRDefault="009B6EC1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.2   Функции муниципального контроля осуществляет 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специалист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дминистрации 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Мельниковского сельсовета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основании распоряжения главы 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сельсовета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3F104E" w:rsidRPr="003F104E" w:rsidRDefault="009B6EC1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1.3</w:t>
      </w:r>
      <w:proofErr w:type="gramStart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 В</w:t>
      </w:r>
      <w:proofErr w:type="gramEnd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Мельниковского сельсовета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нормативных правовых актов Российской Федерации, 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Алтайского края, Новичихинского района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</w:t>
      </w:r>
      <w:r w:rsidR="005C560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Мельниковского сельсовета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3F104E" w:rsidRPr="003F104E" w:rsidRDefault="009B6EC1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     1.4  Об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ъектами профилактических мероприятий при осуществлении      муниципального </w:t>
      </w:r>
      <w:proofErr w:type="gramStart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контроля за</w:t>
      </w:r>
      <w:proofErr w:type="gramEnd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соблюдением требований законодательства в сфере благоустройства и санитарного содержания на территории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Мельниковского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3F104E" w:rsidRPr="003F104E" w:rsidRDefault="009B6EC1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1.5</w:t>
      </w:r>
      <w:proofErr w:type="gramStart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 В</w:t>
      </w:r>
      <w:proofErr w:type="gramEnd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2016-2018 годах муниципальный контроль за соблюдением требований в сфере благоустройства и санитарного содержания на территории поселения не осуществлялся.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7"/>
        <w:gridCol w:w="1134"/>
        <w:gridCol w:w="1134"/>
        <w:gridCol w:w="992"/>
      </w:tblGrid>
      <w:tr w:rsidR="003F104E" w:rsidRPr="003F104E" w:rsidTr="009B6EC1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4D7D94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D9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</w:t>
            </w:r>
            <w:r w:rsidRPr="004D7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4D7D94" w:rsidRDefault="003F104E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4D7D94" w:rsidRDefault="003F104E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4D7D94" w:rsidRDefault="003F104E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</w:p>
        </w:tc>
      </w:tr>
      <w:tr w:rsidR="003F104E" w:rsidRPr="003F104E" w:rsidTr="009B6EC1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проверок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F104E" w:rsidRPr="003F104E" w:rsidTr="009B6EC1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F104E" w:rsidRPr="003F104E" w:rsidTr="009B6EC1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проверок, по </w:t>
            </w:r>
            <w:proofErr w:type="gramStart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итогам</w:t>
            </w:r>
            <w:proofErr w:type="gramEnd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которых выявлены правонарушения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F104E" w:rsidRPr="003F104E" w:rsidTr="009B6EC1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правонарушений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9B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 w:rsidR="009B6EC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1.6.Однако, одной из причин нарушений обязательных требований, установленных федеральными законами, законодательством </w:t>
      </w:r>
      <w:r w:rsidR="009B6EC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Алтайского края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сфере муниципального </w:t>
      </w:r>
      <w:proofErr w:type="gramStart"/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контроля за</w:t>
      </w:r>
      <w:proofErr w:type="gramEnd"/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соблюдением требований в сфере благоустройства и санитарного содержания (далее - обязательные требования), являются:</w:t>
      </w:r>
    </w:p>
    <w:p w:rsidR="003F104E" w:rsidRPr="003F104E" w:rsidRDefault="009B6EC1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3F104E" w:rsidRPr="003F104E" w:rsidRDefault="009B6EC1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</w:t>
      </w:r>
      <w:proofErr w:type="gramStart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)н</w:t>
      </w:r>
      <w:proofErr w:type="gramEnd"/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3F104E" w:rsidRPr="003F104E" w:rsidRDefault="009B6EC1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3F104E"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в) не создана система обратной связи с подконтрольными субъектами по вопросам применения требований правил благоустройства.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  <w:r w:rsidR="009B6EC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                </w:t>
      </w: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Раздел 2  Цели и задачи программы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           Настоящая Программа разработана на 2019 год и плановый период 2020-2021 гг. и определяет цели, задачи и порядок осуществления </w:t>
      </w:r>
      <w:r w:rsidR="009B6EC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дминистрацией </w:t>
      </w:r>
      <w:r w:rsidR="009B6EC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Мельниковского сельсовета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B6EC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</w:t>
      </w: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Целями профилактической работы являются: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</w:t>
      </w:r>
      <w:r w:rsidR="009B6EC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предупреждение и профилактика  нарушений  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       </w:t>
      </w:r>
      <w:proofErr w:type="gramStart"/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-п</w:t>
      </w:r>
      <w:proofErr w:type="gramEnd"/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редотвращение угрозы безопасности жизни и здоровья людей;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 - увеличение доли хозяйствующих субъектов, соблюдающих требования в сфере благоустройства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B6EC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</w:t>
      </w: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Задачами профилактической работы являются: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        -укрепление системы профилактики нарушений обязательных требований;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         </w:t>
      </w:r>
      <w:proofErr w:type="gramStart"/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-в</w:t>
      </w:r>
      <w:proofErr w:type="gramEnd"/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 -повышение правосознания и правовой культуры юридических лиц, индивидуальных предпринимателей и граждан.</w:t>
      </w:r>
    </w:p>
    <w:p w:rsidR="003F104E" w:rsidRDefault="00A55BDF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</w:t>
      </w:r>
      <w:r w:rsidR="003F104E"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Целевые показатели Программы и их значения по годам</w:t>
      </w:r>
    </w:p>
    <w:p w:rsidR="00A55BDF" w:rsidRPr="003F104E" w:rsidRDefault="00A55BDF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5"/>
        <w:gridCol w:w="1418"/>
        <w:gridCol w:w="992"/>
        <w:gridCol w:w="999"/>
      </w:tblGrid>
      <w:tr w:rsidR="003F104E" w:rsidRPr="003F104E" w:rsidTr="00A55BDF">
        <w:tc>
          <w:tcPr>
            <w:tcW w:w="6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Период, год</w:t>
            </w:r>
          </w:p>
        </w:tc>
      </w:tr>
      <w:tr w:rsidR="003F104E" w:rsidRPr="003F104E" w:rsidTr="00A55BDF">
        <w:tc>
          <w:tcPr>
            <w:tcW w:w="6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3F104E" w:rsidRPr="003F104E" w:rsidTr="00A55BDF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A5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профилактических мероприятий в контрольной деятельности </w:t>
            </w:r>
            <w:r w:rsidR="00A55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A55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Мельниковского 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менее (в ед.)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A55BDF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A55BDF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A55BDF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F104E" w:rsidRPr="003F104E" w:rsidTr="00A55BDF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A55BDF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104E" w:rsidRPr="003F104E" w:rsidRDefault="00A55BDF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A55BDF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 </w:t>
      </w:r>
      <w:r w:rsidR="003F104E"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Раздел 3. Основные мероприятия по профилактике нарушений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3F104E" w:rsidRPr="003F104E" w:rsidRDefault="00A55BDF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</w:t>
      </w:r>
      <w:r w:rsidR="003F104E"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3.1. План мероприятий по профилактике нарушений на 2019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год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607"/>
        <w:gridCol w:w="2127"/>
        <w:gridCol w:w="2409"/>
      </w:tblGrid>
      <w:tr w:rsidR="003F104E" w:rsidRPr="003F104E" w:rsidTr="00F43ACA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F104E" w:rsidRPr="003F104E" w:rsidTr="00F43ACA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A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F104E" w:rsidRPr="003F104E" w:rsidTr="00F43ACA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A55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Мельниковского 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Мельниковского сельсовета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3ACA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должностное лицо, уполномоченное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04E" w:rsidRPr="003F104E" w:rsidTr="00F43ACA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3ACA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04E" w:rsidRPr="003F104E" w:rsidTr="00F43ACA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муниципального контроля в сфере благоустройства и размещение на официальном сайте 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Мельниковского 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04E" w:rsidRPr="003F104E" w:rsidTr="00F43ACA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 </w:t>
      </w:r>
    </w:p>
    <w:p w:rsidR="003F104E" w:rsidRPr="003F104E" w:rsidRDefault="00F43ACA" w:rsidP="00F43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</w:t>
      </w:r>
      <w:r w:rsidR="003F104E"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3.2 Проект плана мероприятий по профилактике нарушений на 2020 и 2021 годы.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595"/>
        <w:gridCol w:w="2127"/>
        <w:gridCol w:w="2409"/>
      </w:tblGrid>
      <w:tr w:rsidR="003F104E" w:rsidRPr="003F104E" w:rsidTr="00F43ACA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F104E" w:rsidRPr="003F104E" w:rsidTr="00F43ACA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6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F104E" w:rsidRPr="003F104E" w:rsidTr="00F43ACA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Мельниковского сельсовета в 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</w:t>
            </w:r>
            <w:proofErr w:type="gramEnd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04E" w:rsidRPr="003F104E" w:rsidTr="00F43ACA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04E" w:rsidRPr="003F104E" w:rsidTr="00F43ACA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F4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муниципального контроля в сфере благоустройства и размещение на официальном сайте </w:t>
            </w:r>
            <w:r w:rsidR="00F43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Мельниковского 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04E" w:rsidRPr="003F104E" w:rsidTr="00F43ACA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3F104E" w:rsidRPr="003F104E" w:rsidRDefault="003F104E" w:rsidP="0019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3F104E" w:rsidRPr="003F104E" w:rsidRDefault="00F43ACA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 </w:t>
      </w:r>
      <w:r w:rsidR="002F6BD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="003F104E"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Раздел 4. Оценка эффективности программы</w:t>
      </w:r>
    </w:p>
    <w:p w:rsid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2F6BD9" w:rsidRDefault="00F43ACA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</w:t>
      </w:r>
    </w:p>
    <w:p w:rsidR="002F6BD9" w:rsidRDefault="002F6BD9" w:rsidP="002F6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4.1 Отчетные показатели на 2019 год</w:t>
      </w:r>
    </w:p>
    <w:p w:rsidR="002F6BD9" w:rsidRDefault="002F6BD9" w:rsidP="002F6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F6BD9" w:rsidRDefault="002F6BD9" w:rsidP="002F6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124"/>
        <w:gridCol w:w="3055"/>
      </w:tblGrid>
      <w:tr w:rsidR="002F6BD9" w:rsidTr="002F6BD9">
        <w:tc>
          <w:tcPr>
            <w:tcW w:w="675" w:type="dxa"/>
          </w:tcPr>
          <w:p w:rsidR="002F6BD9" w:rsidRDefault="002F6BD9" w:rsidP="002F6BD9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24" w:type="dxa"/>
          </w:tcPr>
          <w:p w:rsidR="002F6BD9" w:rsidRDefault="002F6BD9" w:rsidP="002F6BD9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Наименование показателя</w:t>
            </w:r>
          </w:p>
        </w:tc>
        <w:tc>
          <w:tcPr>
            <w:tcW w:w="3055" w:type="dxa"/>
          </w:tcPr>
          <w:p w:rsidR="002F6BD9" w:rsidRDefault="002F6BD9" w:rsidP="002F6BD9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Значение показателя</w:t>
            </w:r>
          </w:p>
        </w:tc>
      </w:tr>
      <w:tr w:rsidR="002F6BD9" w:rsidTr="002F6BD9">
        <w:tc>
          <w:tcPr>
            <w:tcW w:w="67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4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05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F6BD9" w:rsidTr="002F6BD9">
        <w:tc>
          <w:tcPr>
            <w:tcW w:w="67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4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05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F6BD9" w:rsidTr="002F6BD9">
        <w:tc>
          <w:tcPr>
            <w:tcW w:w="67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4" w:type="dxa"/>
          </w:tcPr>
          <w:p w:rsidR="002F6BD9" w:rsidRPr="003F104E" w:rsidRDefault="002F6BD9" w:rsidP="002F6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Мельниковского 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05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F6BD9" w:rsidTr="002F6BD9">
        <w:tc>
          <w:tcPr>
            <w:tcW w:w="675" w:type="dxa"/>
          </w:tcPr>
          <w:p w:rsidR="002F6BD9" w:rsidRPr="003F104E" w:rsidRDefault="002F6BD9" w:rsidP="002F6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4" w:type="dxa"/>
          </w:tcPr>
          <w:p w:rsidR="002F6BD9" w:rsidRPr="003F104E" w:rsidRDefault="002F6BD9" w:rsidP="002F6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Мельниковского 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05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F6BD9" w:rsidTr="002F6BD9">
        <w:tc>
          <w:tcPr>
            <w:tcW w:w="67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24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05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2F6BD9" w:rsidTr="002F6BD9">
        <w:tc>
          <w:tcPr>
            <w:tcW w:w="675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24" w:type="dxa"/>
          </w:tcPr>
          <w:p w:rsidR="002F6BD9" w:rsidRPr="003F104E" w:rsidRDefault="002F6BD9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профилактических программных мероприятий согласно перечню</w:t>
            </w:r>
          </w:p>
        </w:tc>
        <w:tc>
          <w:tcPr>
            <w:tcW w:w="3055" w:type="dxa"/>
          </w:tcPr>
          <w:p w:rsidR="002F6BD9" w:rsidRDefault="002F6BD9" w:rsidP="002F6BD9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0C30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0C30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Р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0C30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Мельниковского сельсовета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информационно-телекоммуникационной сети Интернет</w:t>
      </w:r>
    </w:p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6"/>
        <w:gridCol w:w="2153"/>
      </w:tblGrid>
      <w:tr w:rsidR="003F104E" w:rsidRPr="003F104E" w:rsidTr="000C30EE">
        <w:tc>
          <w:tcPr>
            <w:tcW w:w="5566" w:type="dxa"/>
            <w:shd w:val="clear" w:color="auto" w:fill="auto"/>
          </w:tcPr>
          <w:p w:rsidR="003F104E" w:rsidRPr="003F104E" w:rsidRDefault="003F104E" w:rsidP="000C3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3F104E" w:rsidRPr="003F104E" w:rsidRDefault="003F104E" w:rsidP="000C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04E" w:rsidRPr="003F104E" w:rsidTr="000C30EE">
        <w:tc>
          <w:tcPr>
            <w:tcW w:w="5566" w:type="dxa"/>
            <w:shd w:val="clear" w:color="auto" w:fill="auto"/>
          </w:tcPr>
          <w:p w:rsidR="003F104E" w:rsidRPr="003F104E" w:rsidRDefault="003F104E" w:rsidP="000C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3F104E" w:rsidRPr="003F104E" w:rsidRDefault="003F104E" w:rsidP="000C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30EE" w:rsidRPr="003F104E" w:rsidRDefault="000C30EE" w:rsidP="000C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        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4.2 Проект отчетных показателей на 2020 и 2021 годы.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6"/>
        <w:gridCol w:w="2153"/>
      </w:tblGrid>
      <w:tr w:rsidR="000C30EE" w:rsidRPr="003F104E" w:rsidTr="004E6074">
        <w:tc>
          <w:tcPr>
            <w:tcW w:w="5566" w:type="dxa"/>
            <w:shd w:val="clear" w:color="auto" w:fill="auto"/>
          </w:tcPr>
          <w:p w:rsidR="000C30EE" w:rsidRPr="003F104E" w:rsidRDefault="000C30EE" w:rsidP="004E60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0C30EE" w:rsidRPr="003F104E" w:rsidRDefault="000C30EE" w:rsidP="004E6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104E" w:rsidRPr="003F104E" w:rsidRDefault="003F104E" w:rsidP="00197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124"/>
        <w:gridCol w:w="3055"/>
      </w:tblGrid>
      <w:tr w:rsidR="000C30EE" w:rsidTr="004E6074">
        <w:tc>
          <w:tcPr>
            <w:tcW w:w="675" w:type="dxa"/>
          </w:tcPr>
          <w:p w:rsidR="000C30EE" w:rsidRDefault="000C30EE" w:rsidP="004E6074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24" w:type="dxa"/>
          </w:tcPr>
          <w:p w:rsidR="000C30EE" w:rsidRDefault="000C30EE" w:rsidP="004E6074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Наименование показателя</w:t>
            </w:r>
          </w:p>
        </w:tc>
        <w:tc>
          <w:tcPr>
            <w:tcW w:w="3055" w:type="dxa"/>
          </w:tcPr>
          <w:p w:rsidR="000C30EE" w:rsidRDefault="000C30EE" w:rsidP="004E6074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Значение показателя</w:t>
            </w:r>
          </w:p>
        </w:tc>
      </w:tr>
      <w:tr w:rsidR="000C30EE" w:rsidRPr="003F104E" w:rsidTr="004E6074">
        <w:tc>
          <w:tcPr>
            <w:tcW w:w="67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4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05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0C30EE" w:rsidRPr="003F104E" w:rsidTr="004E6074">
        <w:tc>
          <w:tcPr>
            <w:tcW w:w="67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4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05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0C30EE" w:rsidRPr="003F104E" w:rsidTr="004E6074">
        <w:tc>
          <w:tcPr>
            <w:tcW w:w="67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4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Мельниковского 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05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0C30EE" w:rsidRPr="003F104E" w:rsidTr="004E6074">
        <w:tc>
          <w:tcPr>
            <w:tcW w:w="67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4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Мельниковского сельсовета</w:t>
            </w: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05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0C30EE" w:rsidRPr="003F104E" w:rsidTr="004E6074">
        <w:tc>
          <w:tcPr>
            <w:tcW w:w="67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24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05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0C30EE" w:rsidTr="004E6074">
        <w:tc>
          <w:tcPr>
            <w:tcW w:w="675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24" w:type="dxa"/>
          </w:tcPr>
          <w:p w:rsidR="000C30EE" w:rsidRPr="003F104E" w:rsidRDefault="000C30EE" w:rsidP="004E60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профилактических программных мероприятий согласно перечню</w:t>
            </w:r>
          </w:p>
        </w:tc>
        <w:tc>
          <w:tcPr>
            <w:tcW w:w="3055" w:type="dxa"/>
          </w:tcPr>
          <w:p w:rsidR="000C30EE" w:rsidRDefault="000C30EE" w:rsidP="004E6074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3F1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0C30EE" w:rsidRPr="003F104E" w:rsidRDefault="000C30EE" w:rsidP="000C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9761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Раздел 5. Ресурсное обеспечение программы</w:t>
      </w:r>
    </w:p>
    <w:p w:rsidR="000C30EE" w:rsidRPr="003F104E" w:rsidRDefault="000C30EE" w:rsidP="000C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Р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есурсное обеспечение Программы включает в себя кадровое и информационно-аналитическое обеспечение ее реализации.</w:t>
      </w:r>
    </w:p>
    <w:p w:rsidR="000C30EE" w:rsidRPr="003F104E" w:rsidRDefault="000C30EE" w:rsidP="000C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Мельниковского сельсовета </w:t>
      </w:r>
      <w:r w:rsidRPr="003F104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информационно-телекоммуникационной сети Интернет</w:t>
      </w:r>
    </w:p>
    <w:p w:rsidR="00D57702" w:rsidRPr="00197610" w:rsidRDefault="00D57702" w:rsidP="0019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7702" w:rsidRPr="00197610" w:rsidSect="001976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D4"/>
    <w:rsid w:val="00003E12"/>
    <w:rsid w:val="0000606F"/>
    <w:rsid w:val="00006EA4"/>
    <w:rsid w:val="000101BB"/>
    <w:rsid w:val="00010A89"/>
    <w:rsid w:val="00012EAA"/>
    <w:rsid w:val="000150B9"/>
    <w:rsid w:val="0001581C"/>
    <w:rsid w:val="00015A5F"/>
    <w:rsid w:val="00022C75"/>
    <w:rsid w:val="00023837"/>
    <w:rsid w:val="00023EDF"/>
    <w:rsid w:val="0002523F"/>
    <w:rsid w:val="00030126"/>
    <w:rsid w:val="0003173A"/>
    <w:rsid w:val="00031C9E"/>
    <w:rsid w:val="00033B3E"/>
    <w:rsid w:val="0004145E"/>
    <w:rsid w:val="000426F7"/>
    <w:rsid w:val="0004457E"/>
    <w:rsid w:val="0004597E"/>
    <w:rsid w:val="00045EC8"/>
    <w:rsid w:val="0004786F"/>
    <w:rsid w:val="00053246"/>
    <w:rsid w:val="0005598D"/>
    <w:rsid w:val="00057E5F"/>
    <w:rsid w:val="0006110C"/>
    <w:rsid w:val="0006116A"/>
    <w:rsid w:val="00065256"/>
    <w:rsid w:val="00067962"/>
    <w:rsid w:val="000706A5"/>
    <w:rsid w:val="00071DF6"/>
    <w:rsid w:val="000743CF"/>
    <w:rsid w:val="0007589C"/>
    <w:rsid w:val="0007741B"/>
    <w:rsid w:val="00081FCC"/>
    <w:rsid w:val="000841A9"/>
    <w:rsid w:val="00086F2E"/>
    <w:rsid w:val="000876E3"/>
    <w:rsid w:val="000878A4"/>
    <w:rsid w:val="00090306"/>
    <w:rsid w:val="00091226"/>
    <w:rsid w:val="00094877"/>
    <w:rsid w:val="00095448"/>
    <w:rsid w:val="000A089A"/>
    <w:rsid w:val="000A15EF"/>
    <w:rsid w:val="000A294E"/>
    <w:rsid w:val="000A63C2"/>
    <w:rsid w:val="000B3DCB"/>
    <w:rsid w:val="000B49AA"/>
    <w:rsid w:val="000B55B6"/>
    <w:rsid w:val="000B5CD0"/>
    <w:rsid w:val="000C09C3"/>
    <w:rsid w:val="000C30EE"/>
    <w:rsid w:val="000C4F48"/>
    <w:rsid w:val="000C5678"/>
    <w:rsid w:val="000C5D07"/>
    <w:rsid w:val="000D37C1"/>
    <w:rsid w:val="000D4F4B"/>
    <w:rsid w:val="000D5A29"/>
    <w:rsid w:val="000D5FBC"/>
    <w:rsid w:val="000E31B5"/>
    <w:rsid w:val="000E3A57"/>
    <w:rsid w:val="000E5FC0"/>
    <w:rsid w:val="000E670A"/>
    <w:rsid w:val="000F3DF9"/>
    <w:rsid w:val="000F6E62"/>
    <w:rsid w:val="000F74DF"/>
    <w:rsid w:val="0010627D"/>
    <w:rsid w:val="00116851"/>
    <w:rsid w:val="001220DB"/>
    <w:rsid w:val="001239C4"/>
    <w:rsid w:val="00126779"/>
    <w:rsid w:val="0013230F"/>
    <w:rsid w:val="00132899"/>
    <w:rsid w:val="0013313B"/>
    <w:rsid w:val="0013323A"/>
    <w:rsid w:val="0013408A"/>
    <w:rsid w:val="001357E7"/>
    <w:rsid w:val="00137E52"/>
    <w:rsid w:val="001435BA"/>
    <w:rsid w:val="00154B7D"/>
    <w:rsid w:val="001562E3"/>
    <w:rsid w:val="001603F5"/>
    <w:rsid w:val="001626D0"/>
    <w:rsid w:val="00170373"/>
    <w:rsid w:val="00171081"/>
    <w:rsid w:val="00172D07"/>
    <w:rsid w:val="001755B2"/>
    <w:rsid w:val="00176173"/>
    <w:rsid w:val="001779C2"/>
    <w:rsid w:val="00183F9D"/>
    <w:rsid w:val="00183FF5"/>
    <w:rsid w:val="00185319"/>
    <w:rsid w:val="00192A0F"/>
    <w:rsid w:val="0019551A"/>
    <w:rsid w:val="00196211"/>
    <w:rsid w:val="00197610"/>
    <w:rsid w:val="001A2400"/>
    <w:rsid w:val="001A62F9"/>
    <w:rsid w:val="001A65EC"/>
    <w:rsid w:val="001B0C13"/>
    <w:rsid w:val="001B0E4F"/>
    <w:rsid w:val="001B187B"/>
    <w:rsid w:val="001B3D77"/>
    <w:rsid w:val="001B535F"/>
    <w:rsid w:val="001B724F"/>
    <w:rsid w:val="001B7FFB"/>
    <w:rsid w:val="001C01BE"/>
    <w:rsid w:val="001C3420"/>
    <w:rsid w:val="001C3807"/>
    <w:rsid w:val="001C44FA"/>
    <w:rsid w:val="001C4D0E"/>
    <w:rsid w:val="001C616F"/>
    <w:rsid w:val="001C68F4"/>
    <w:rsid w:val="001D2E92"/>
    <w:rsid w:val="001D3271"/>
    <w:rsid w:val="001D3E8B"/>
    <w:rsid w:val="001D6C8D"/>
    <w:rsid w:val="001E44C3"/>
    <w:rsid w:val="001F194C"/>
    <w:rsid w:val="001F3162"/>
    <w:rsid w:val="001F337B"/>
    <w:rsid w:val="001F33B7"/>
    <w:rsid w:val="001F5343"/>
    <w:rsid w:val="001F5738"/>
    <w:rsid w:val="001F5E26"/>
    <w:rsid w:val="001F6657"/>
    <w:rsid w:val="0020048A"/>
    <w:rsid w:val="00201F19"/>
    <w:rsid w:val="00205094"/>
    <w:rsid w:val="00205EF7"/>
    <w:rsid w:val="00207026"/>
    <w:rsid w:val="00211899"/>
    <w:rsid w:val="00212478"/>
    <w:rsid w:val="00212919"/>
    <w:rsid w:val="00213E15"/>
    <w:rsid w:val="002146A1"/>
    <w:rsid w:val="00214ADA"/>
    <w:rsid w:val="00215C4B"/>
    <w:rsid w:val="0022081F"/>
    <w:rsid w:val="002208A8"/>
    <w:rsid w:val="002237C2"/>
    <w:rsid w:val="00225426"/>
    <w:rsid w:val="002256E9"/>
    <w:rsid w:val="00225CA4"/>
    <w:rsid w:val="002327D7"/>
    <w:rsid w:val="002328E7"/>
    <w:rsid w:val="0023471E"/>
    <w:rsid w:val="00236BD2"/>
    <w:rsid w:val="00237918"/>
    <w:rsid w:val="00237FAA"/>
    <w:rsid w:val="002438E2"/>
    <w:rsid w:val="00245099"/>
    <w:rsid w:val="00246A60"/>
    <w:rsid w:val="00254B46"/>
    <w:rsid w:val="00257099"/>
    <w:rsid w:val="00264857"/>
    <w:rsid w:val="0026579D"/>
    <w:rsid w:val="002663A8"/>
    <w:rsid w:val="002729D3"/>
    <w:rsid w:val="00273863"/>
    <w:rsid w:val="0027486A"/>
    <w:rsid w:val="002771DE"/>
    <w:rsid w:val="00284851"/>
    <w:rsid w:val="00287DBB"/>
    <w:rsid w:val="002900C9"/>
    <w:rsid w:val="002909D5"/>
    <w:rsid w:val="00294B77"/>
    <w:rsid w:val="00294CB7"/>
    <w:rsid w:val="002950E2"/>
    <w:rsid w:val="00296600"/>
    <w:rsid w:val="002A1A26"/>
    <w:rsid w:val="002A1E78"/>
    <w:rsid w:val="002A213B"/>
    <w:rsid w:val="002A2283"/>
    <w:rsid w:val="002A60E8"/>
    <w:rsid w:val="002A691F"/>
    <w:rsid w:val="002B2781"/>
    <w:rsid w:val="002B3005"/>
    <w:rsid w:val="002B4639"/>
    <w:rsid w:val="002B4FA0"/>
    <w:rsid w:val="002B64C4"/>
    <w:rsid w:val="002B6D6C"/>
    <w:rsid w:val="002C2E15"/>
    <w:rsid w:val="002C46A5"/>
    <w:rsid w:val="002C4CC2"/>
    <w:rsid w:val="002C4D32"/>
    <w:rsid w:val="002D0D06"/>
    <w:rsid w:val="002D3501"/>
    <w:rsid w:val="002D45C5"/>
    <w:rsid w:val="002D6C93"/>
    <w:rsid w:val="002D7B7F"/>
    <w:rsid w:val="002E09DB"/>
    <w:rsid w:val="002E101D"/>
    <w:rsid w:val="002E4351"/>
    <w:rsid w:val="002E566D"/>
    <w:rsid w:val="002E67D9"/>
    <w:rsid w:val="002F2814"/>
    <w:rsid w:val="002F4C0E"/>
    <w:rsid w:val="002F6BD9"/>
    <w:rsid w:val="002F6F7C"/>
    <w:rsid w:val="003079EF"/>
    <w:rsid w:val="00313277"/>
    <w:rsid w:val="0031374B"/>
    <w:rsid w:val="003163A3"/>
    <w:rsid w:val="00321F65"/>
    <w:rsid w:val="00323292"/>
    <w:rsid w:val="00324111"/>
    <w:rsid w:val="003268C8"/>
    <w:rsid w:val="00327976"/>
    <w:rsid w:val="003302A9"/>
    <w:rsid w:val="00334C48"/>
    <w:rsid w:val="00337F3B"/>
    <w:rsid w:val="0035457C"/>
    <w:rsid w:val="003568BD"/>
    <w:rsid w:val="003609CB"/>
    <w:rsid w:val="00364D39"/>
    <w:rsid w:val="003708E3"/>
    <w:rsid w:val="00381869"/>
    <w:rsid w:val="003829C2"/>
    <w:rsid w:val="00383B3E"/>
    <w:rsid w:val="003847A1"/>
    <w:rsid w:val="003855C8"/>
    <w:rsid w:val="003904C6"/>
    <w:rsid w:val="0039381A"/>
    <w:rsid w:val="00397766"/>
    <w:rsid w:val="003A16D6"/>
    <w:rsid w:val="003A18C7"/>
    <w:rsid w:val="003A3193"/>
    <w:rsid w:val="003A73BC"/>
    <w:rsid w:val="003B34D9"/>
    <w:rsid w:val="003D0598"/>
    <w:rsid w:val="003D1E8F"/>
    <w:rsid w:val="003D2F6C"/>
    <w:rsid w:val="003D30CB"/>
    <w:rsid w:val="003D4074"/>
    <w:rsid w:val="003E2509"/>
    <w:rsid w:val="003E5C8E"/>
    <w:rsid w:val="003E6450"/>
    <w:rsid w:val="003E73D4"/>
    <w:rsid w:val="003F104E"/>
    <w:rsid w:val="003F1B56"/>
    <w:rsid w:val="003F3027"/>
    <w:rsid w:val="003F30BA"/>
    <w:rsid w:val="003F729E"/>
    <w:rsid w:val="003F79E8"/>
    <w:rsid w:val="00400064"/>
    <w:rsid w:val="00403810"/>
    <w:rsid w:val="0040601E"/>
    <w:rsid w:val="004133E1"/>
    <w:rsid w:val="00413EF4"/>
    <w:rsid w:val="00414EF5"/>
    <w:rsid w:val="00415E8B"/>
    <w:rsid w:val="00416FA6"/>
    <w:rsid w:val="0041735F"/>
    <w:rsid w:val="0042078E"/>
    <w:rsid w:val="00425488"/>
    <w:rsid w:val="004255E3"/>
    <w:rsid w:val="00430E31"/>
    <w:rsid w:val="00432860"/>
    <w:rsid w:val="0043537D"/>
    <w:rsid w:val="0043732F"/>
    <w:rsid w:val="00437751"/>
    <w:rsid w:val="00440EA3"/>
    <w:rsid w:val="004419FF"/>
    <w:rsid w:val="00441A06"/>
    <w:rsid w:val="00442A5B"/>
    <w:rsid w:val="00443DBB"/>
    <w:rsid w:val="004472BD"/>
    <w:rsid w:val="004508EB"/>
    <w:rsid w:val="004518A5"/>
    <w:rsid w:val="004534DF"/>
    <w:rsid w:val="00460601"/>
    <w:rsid w:val="00461D65"/>
    <w:rsid w:val="00461F84"/>
    <w:rsid w:val="004670CD"/>
    <w:rsid w:val="00470080"/>
    <w:rsid w:val="00471AEB"/>
    <w:rsid w:val="00474189"/>
    <w:rsid w:val="004753D7"/>
    <w:rsid w:val="004762F8"/>
    <w:rsid w:val="00477F2D"/>
    <w:rsid w:val="00480367"/>
    <w:rsid w:val="00480CD2"/>
    <w:rsid w:val="0048233B"/>
    <w:rsid w:val="00483A24"/>
    <w:rsid w:val="00483EF7"/>
    <w:rsid w:val="00485E79"/>
    <w:rsid w:val="00486C72"/>
    <w:rsid w:val="00496435"/>
    <w:rsid w:val="00496FFC"/>
    <w:rsid w:val="004A0E8D"/>
    <w:rsid w:val="004A40A1"/>
    <w:rsid w:val="004A51E1"/>
    <w:rsid w:val="004B32AE"/>
    <w:rsid w:val="004B4C7C"/>
    <w:rsid w:val="004B70AA"/>
    <w:rsid w:val="004C1E1B"/>
    <w:rsid w:val="004C3FB8"/>
    <w:rsid w:val="004C4A10"/>
    <w:rsid w:val="004D0548"/>
    <w:rsid w:val="004D33C3"/>
    <w:rsid w:val="004D484A"/>
    <w:rsid w:val="004D5684"/>
    <w:rsid w:val="004D5B17"/>
    <w:rsid w:val="004D6A74"/>
    <w:rsid w:val="004D7D94"/>
    <w:rsid w:val="004E07FD"/>
    <w:rsid w:val="004E0D6B"/>
    <w:rsid w:val="004E2E3E"/>
    <w:rsid w:val="004E3CB5"/>
    <w:rsid w:val="004E3FE7"/>
    <w:rsid w:val="004E4656"/>
    <w:rsid w:val="004E49C1"/>
    <w:rsid w:val="004E5CF1"/>
    <w:rsid w:val="004F019C"/>
    <w:rsid w:val="00500B11"/>
    <w:rsid w:val="00500B71"/>
    <w:rsid w:val="0050107D"/>
    <w:rsid w:val="00507C09"/>
    <w:rsid w:val="005111E6"/>
    <w:rsid w:val="00514394"/>
    <w:rsid w:val="00517DDC"/>
    <w:rsid w:val="0052118B"/>
    <w:rsid w:val="00522DD1"/>
    <w:rsid w:val="00525369"/>
    <w:rsid w:val="00527A6E"/>
    <w:rsid w:val="00527B2E"/>
    <w:rsid w:val="00530C4B"/>
    <w:rsid w:val="00535D1F"/>
    <w:rsid w:val="005367C5"/>
    <w:rsid w:val="005431F0"/>
    <w:rsid w:val="00545502"/>
    <w:rsid w:val="00550926"/>
    <w:rsid w:val="00554D8A"/>
    <w:rsid w:val="005551EF"/>
    <w:rsid w:val="005631B5"/>
    <w:rsid w:val="005650EF"/>
    <w:rsid w:val="0056762A"/>
    <w:rsid w:val="00572482"/>
    <w:rsid w:val="00573BC2"/>
    <w:rsid w:val="00577B84"/>
    <w:rsid w:val="00581A7B"/>
    <w:rsid w:val="00584E1F"/>
    <w:rsid w:val="005851AF"/>
    <w:rsid w:val="00587DA5"/>
    <w:rsid w:val="005900E5"/>
    <w:rsid w:val="00590EE6"/>
    <w:rsid w:val="00591CB8"/>
    <w:rsid w:val="005926C5"/>
    <w:rsid w:val="005936C0"/>
    <w:rsid w:val="00594118"/>
    <w:rsid w:val="0059465C"/>
    <w:rsid w:val="00595D74"/>
    <w:rsid w:val="005A03D0"/>
    <w:rsid w:val="005A1755"/>
    <w:rsid w:val="005A3B82"/>
    <w:rsid w:val="005A5084"/>
    <w:rsid w:val="005A5FDD"/>
    <w:rsid w:val="005A76BD"/>
    <w:rsid w:val="005B0949"/>
    <w:rsid w:val="005B15A0"/>
    <w:rsid w:val="005B2EAD"/>
    <w:rsid w:val="005B4705"/>
    <w:rsid w:val="005B66F0"/>
    <w:rsid w:val="005C3368"/>
    <w:rsid w:val="005C5605"/>
    <w:rsid w:val="005C65DB"/>
    <w:rsid w:val="005C74AD"/>
    <w:rsid w:val="005D0018"/>
    <w:rsid w:val="005D1F91"/>
    <w:rsid w:val="005D5844"/>
    <w:rsid w:val="005D65D7"/>
    <w:rsid w:val="005E1A1C"/>
    <w:rsid w:val="005F10BD"/>
    <w:rsid w:val="005F2C7B"/>
    <w:rsid w:val="005F7018"/>
    <w:rsid w:val="00602AA2"/>
    <w:rsid w:val="0060680C"/>
    <w:rsid w:val="00607A64"/>
    <w:rsid w:val="006117D4"/>
    <w:rsid w:val="00612750"/>
    <w:rsid w:val="00614D3B"/>
    <w:rsid w:val="006161BC"/>
    <w:rsid w:val="006162DD"/>
    <w:rsid w:val="006210C9"/>
    <w:rsid w:val="00624360"/>
    <w:rsid w:val="00625323"/>
    <w:rsid w:val="006257B2"/>
    <w:rsid w:val="00626031"/>
    <w:rsid w:val="00631C0E"/>
    <w:rsid w:val="00632025"/>
    <w:rsid w:val="0063397D"/>
    <w:rsid w:val="006340D3"/>
    <w:rsid w:val="0063470D"/>
    <w:rsid w:val="0064022D"/>
    <w:rsid w:val="00641772"/>
    <w:rsid w:val="00642143"/>
    <w:rsid w:val="00642200"/>
    <w:rsid w:val="00644879"/>
    <w:rsid w:val="00645089"/>
    <w:rsid w:val="00647818"/>
    <w:rsid w:val="00653AF9"/>
    <w:rsid w:val="00653D5B"/>
    <w:rsid w:val="00654F14"/>
    <w:rsid w:val="0065620D"/>
    <w:rsid w:val="00660757"/>
    <w:rsid w:val="006612EE"/>
    <w:rsid w:val="00666681"/>
    <w:rsid w:val="006708AF"/>
    <w:rsid w:val="006719E5"/>
    <w:rsid w:val="006746D5"/>
    <w:rsid w:val="00674B04"/>
    <w:rsid w:val="00674D2D"/>
    <w:rsid w:val="00682155"/>
    <w:rsid w:val="00691B07"/>
    <w:rsid w:val="006939B4"/>
    <w:rsid w:val="00694AEE"/>
    <w:rsid w:val="0069708C"/>
    <w:rsid w:val="006A0A9B"/>
    <w:rsid w:val="006A0BA3"/>
    <w:rsid w:val="006A1B3D"/>
    <w:rsid w:val="006A55AC"/>
    <w:rsid w:val="006B3484"/>
    <w:rsid w:val="006B5B4A"/>
    <w:rsid w:val="006C001F"/>
    <w:rsid w:val="006C016E"/>
    <w:rsid w:val="006C4FDA"/>
    <w:rsid w:val="006D0456"/>
    <w:rsid w:val="006D15DE"/>
    <w:rsid w:val="006D15E0"/>
    <w:rsid w:val="006D1676"/>
    <w:rsid w:val="006D382B"/>
    <w:rsid w:val="006D6BF8"/>
    <w:rsid w:val="006D6E7A"/>
    <w:rsid w:val="006D75D5"/>
    <w:rsid w:val="006E5651"/>
    <w:rsid w:val="006F0838"/>
    <w:rsid w:val="006F0DB9"/>
    <w:rsid w:val="006F0FEB"/>
    <w:rsid w:val="006F1642"/>
    <w:rsid w:val="006F2A75"/>
    <w:rsid w:val="006F2D40"/>
    <w:rsid w:val="006F5510"/>
    <w:rsid w:val="006F6746"/>
    <w:rsid w:val="00700AEA"/>
    <w:rsid w:val="00703685"/>
    <w:rsid w:val="00703B8B"/>
    <w:rsid w:val="00705002"/>
    <w:rsid w:val="00705710"/>
    <w:rsid w:val="007065BD"/>
    <w:rsid w:val="007078B0"/>
    <w:rsid w:val="00710B5C"/>
    <w:rsid w:val="00713087"/>
    <w:rsid w:val="007143CC"/>
    <w:rsid w:val="00716871"/>
    <w:rsid w:val="00721D83"/>
    <w:rsid w:val="00721EA6"/>
    <w:rsid w:val="007232F9"/>
    <w:rsid w:val="0072646B"/>
    <w:rsid w:val="00726C4F"/>
    <w:rsid w:val="00727589"/>
    <w:rsid w:val="00727D71"/>
    <w:rsid w:val="007314AB"/>
    <w:rsid w:val="0073245F"/>
    <w:rsid w:val="007338F4"/>
    <w:rsid w:val="007363F8"/>
    <w:rsid w:val="00736ECE"/>
    <w:rsid w:val="007421A4"/>
    <w:rsid w:val="007435A7"/>
    <w:rsid w:val="00747AE9"/>
    <w:rsid w:val="00751C41"/>
    <w:rsid w:val="007574C6"/>
    <w:rsid w:val="00760B3C"/>
    <w:rsid w:val="00763EC0"/>
    <w:rsid w:val="0076641A"/>
    <w:rsid w:val="00766536"/>
    <w:rsid w:val="00766770"/>
    <w:rsid w:val="00766DB8"/>
    <w:rsid w:val="00772158"/>
    <w:rsid w:val="007729C7"/>
    <w:rsid w:val="00773100"/>
    <w:rsid w:val="00774ED2"/>
    <w:rsid w:val="00777C60"/>
    <w:rsid w:val="00783886"/>
    <w:rsid w:val="0078466F"/>
    <w:rsid w:val="0078474F"/>
    <w:rsid w:val="00784987"/>
    <w:rsid w:val="00786FB3"/>
    <w:rsid w:val="00791C30"/>
    <w:rsid w:val="007938C8"/>
    <w:rsid w:val="00793EF0"/>
    <w:rsid w:val="007A5195"/>
    <w:rsid w:val="007B19F8"/>
    <w:rsid w:val="007B40ED"/>
    <w:rsid w:val="007B4B73"/>
    <w:rsid w:val="007B5700"/>
    <w:rsid w:val="007B6F20"/>
    <w:rsid w:val="007C2190"/>
    <w:rsid w:val="007C2A18"/>
    <w:rsid w:val="007C3CF9"/>
    <w:rsid w:val="007C452B"/>
    <w:rsid w:val="007C5208"/>
    <w:rsid w:val="007C6400"/>
    <w:rsid w:val="007D0CD8"/>
    <w:rsid w:val="007D0FD5"/>
    <w:rsid w:val="007D1899"/>
    <w:rsid w:val="007D2DE9"/>
    <w:rsid w:val="007D35CD"/>
    <w:rsid w:val="007D3CB4"/>
    <w:rsid w:val="007D6B4A"/>
    <w:rsid w:val="007D7EA9"/>
    <w:rsid w:val="007E1788"/>
    <w:rsid w:val="007F20E9"/>
    <w:rsid w:val="007F2A6B"/>
    <w:rsid w:val="007F38E5"/>
    <w:rsid w:val="007F64DE"/>
    <w:rsid w:val="0080176B"/>
    <w:rsid w:val="00801C85"/>
    <w:rsid w:val="008137EA"/>
    <w:rsid w:val="00815787"/>
    <w:rsid w:val="00816508"/>
    <w:rsid w:val="00816D17"/>
    <w:rsid w:val="0082303C"/>
    <w:rsid w:val="00830E9B"/>
    <w:rsid w:val="00833FA0"/>
    <w:rsid w:val="008361F4"/>
    <w:rsid w:val="0083713C"/>
    <w:rsid w:val="008379BA"/>
    <w:rsid w:val="008414D6"/>
    <w:rsid w:val="00841FFF"/>
    <w:rsid w:val="00844233"/>
    <w:rsid w:val="00845C58"/>
    <w:rsid w:val="00846B15"/>
    <w:rsid w:val="00847D4B"/>
    <w:rsid w:val="008504B9"/>
    <w:rsid w:val="008518B2"/>
    <w:rsid w:val="00854A22"/>
    <w:rsid w:val="00860BD9"/>
    <w:rsid w:val="00861026"/>
    <w:rsid w:val="00861973"/>
    <w:rsid w:val="00864222"/>
    <w:rsid w:val="008737DD"/>
    <w:rsid w:val="0087727D"/>
    <w:rsid w:val="00877954"/>
    <w:rsid w:val="00877D87"/>
    <w:rsid w:val="0088044C"/>
    <w:rsid w:val="008804B9"/>
    <w:rsid w:val="0088064C"/>
    <w:rsid w:val="00883862"/>
    <w:rsid w:val="008858FA"/>
    <w:rsid w:val="00890DC4"/>
    <w:rsid w:val="008910B9"/>
    <w:rsid w:val="00894F82"/>
    <w:rsid w:val="0089559D"/>
    <w:rsid w:val="00897675"/>
    <w:rsid w:val="00897BDA"/>
    <w:rsid w:val="008A166A"/>
    <w:rsid w:val="008A202A"/>
    <w:rsid w:val="008A2FEF"/>
    <w:rsid w:val="008A4AFE"/>
    <w:rsid w:val="008A5B62"/>
    <w:rsid w:val="008A5CBF"/>
    <w:rsid w:val="008A69B6"/>
    <w:rsid w:val="008B0C9E"/>
    <w:rsid w:val="008B0F65"/>
    <w:rsid w:val="008B19AD"/>
    <w:rsid w:val="008B2C3B"/>
    <w:rsid w:val="008B3B62"/>
    <w:rsid w:val="008B68DD"/>
    <w:rsid w:val="008C06EA"/>
    <w:rsid w:val="008C20D7"/>
    <w:rsid w:val="008C29A7"/>
    <w:rsid w:val="008C36A6"/>
    <w:rsid w:val="008C4A80"/>
    <w:rsid w:val="008C4C84"/>
    <w:rsid w:val="008C5ABE"/>
    <w:rsid w:val="008C77DB"/>
    <w:rsid w:val="008C79CA"/>
    <w:rsid w:val="008D0F51"/>
    <w:rsid w:val="008D3809"/>
    <w:rsid w:val="008E3311"/>
    <w:rsid w:val="008E5D63"/>
    <w:rsid w:val="008F4135"/>
    <w:rsid w:val="008F44D2"/>
    <w:rsid w:val="008F529D"/>
    <w:rsid w:val="008F6FD9"/>
    <w:rsid w:val="00900239"/>
    <w:rsid w:val="009006DC"/>
    <w:rsid w:val="00900C17"/>
    <w:rsid w:val="009051BD"/>
    <w:rsid w:val="00905470"/>
    <w:rsid w:val="00913510"/>
    <w:rsid w:val="0091357B"/>
    <w:rsid w:val="00914823"/>
    <w:rsid w:val="00914971"/>
    <w:rsid w:val="00920203"/>
    <w:rsid w:val="009250AB"/>
    <w:rsid w:val="0092514D"/>
    <w:rsid w:val="00931CA8"/>
    <w:rsid w:val="00932B91"/>
    <w:rsid w:val="0093760B"/>
    <w:rsid w:val="00937B83"/>
    <w:rsid w:val="00943339"/>
    <w:rsid w:val="0094503D"/>
    <w:rsid w:val="009505EB"/>
    <w:rsid w:val="00962227"/>
    <w:rsid w:val="00962E8E"/>
    <w:rsid w:val="0096376A"/>
    <w:rsid w:val="00964933"/>
    <w:rsid w:val="00964F82"/>
    <w:rsid w:val="0096692C"/>
    <w:rsid w:val="00966C4A"/>
    <w:rsid w:val="00967A7F"/>
    <w:rsid w:val="009720F1"/>
    <w:rsid w:val="00974D01"/>
    <w:rsid w:val="009755AD"/>
    <w:rsid w:val="00975E13"/>
    <w:rsid w:val="00977218"/>
    <w:rsid w:val="00977728"/>
    <w:rsid w:val="00977FD8"/>
    <w:rsid w:val="009808F8"/>
    <w:rsid w:val="0098367A"/>
    <w:rsid w:val="00983F83"/>
    <w:rsid w:val="00985C33"/>
    <w:rsid w:val="00987D8D"/>
    <w:rsid w:val="00990003"/>
    <w:rsid w:val="00990744"/>
    <w:rsid w:val="0099104F"/>
    <w:rsid w:val="00996C78"/>
    <w:rsid w:val="009A32D4"/>
    <w:rsid w:val="009A354A"/>
    <w:rsid w:val="009B17A4"/>
    <w:rsid w:val="009B48FA"/>
    <w:rsid w:val="009B538A"/>
    <w:rsid w:val="009B6EC1"/>
    <w:rsid w:val="009B792B"/>
    <w:rsid w:val="009C07A8"/>
    <w:rsid w:val="009C1F5F"/>
    <w:rsid w:val="009C553C"/>
    <w:rsid w:val="009D2CC4"/>
    <w:rsid w:val="009D3997"/>
    <w:rsid w:val="009D3F0B"/>
    <w:rsid w:val="009D6204"/>
    <w:rsid w:val="009D7BE7"/>
    <w:rsid w:val="009E1590"/>
    <w:rsid w:val="009E65A4"/>
    <w:rsid w:val="009F0A23"/>
    <w:rsid w:val="009F1AAF"/>
    <w:rsid w:val="009F5A16"/>
    <w:rsid w:val="00A00433"/>
    <w:rsid w:val="00A01B51"/>
    <w:rsid w:val="00A03B8E"/>
    <w:rsid w:val="00A05076"/>
    <w:rsid w:val="00A0576C"/>
    <w:rsid w:val="00A05DEE"/>
    <w:rsid w:val="00A11035"/>
    <w:rsid w:val="00A1693D"/>
    <w:rsid w:val="00A1721B"/>
    <w:rsid w:val="00A17ABB"/>
    <w:rsid w:val="00A20184"/>
    <w:rsid w:val="00A21CD8"/>
    <w:rsid w:val="00A238E9"/>
    <w:rsid w:val="00A260BF"/>
    <w:rsid w:val="00A30701"/>
    <w:rsid w:val="00A33A29"/>
    <w:rsid w:val="00A344CF"/>
    <w:rsid w:val="00A35908"/>
    <w:rsid w:val="00A35A6A"/>
    <w:rsid w:val="00A35D9D"/>
    <w:rsid w:val="00A3612D"/>
    <w:rsid w:val="00A3770B"/>
    <w:rsid w:val="00A408E7"/>
    <w:rsid w:val="00A42B14"/>
    <w:rsid w:val="00A44396"/>
    <w:rsid w:val="00A52CBF"/>
    <w:rsid w:val="00A53DE1"/>
    <w:rsid w:val="00A55BDF"/>
    <w:rsid w:val="00A56D47"/>
    <w:rsid w:val="00A57601"/>
    <w:rsid w:val="00A57DFD"/>
    <w:rsid w:val="00A600B0"/>
    <w:rsid w:val="00A60303"/>
    <w:rsid w:val="00A60623"/>
    <w:rsid w:val="00A62BC4"/>
    <w:rsid w:val="00A71D64"/>
    <w:rsid w:val="00A7532C"/>
    <w:rsid w:val="00A85749"/>
    <w:rsid w:val="00A92221"/>
    <w:rsid w:val="00A93AE4"/>
    <w:rsid w:val="00A97B14"/>
    <w:rsid w:val="00AA0440"/>
    <w:rsid w:val="00AA25AA"/>
    <w:rsid w:val="00AA5716"/>
    <w:rsid w:val="00AB293C"/>
    <w:rsid w:val="00AB40E5"/>
    <w:rsid w:val="00AB5A05"/>
    <w:rsid w:val="00AC2A72"/>
    <w:rsid w:val="00AC7203"/>
    <w:rsid w:val="00AD3F92"/>
    <w:rsid w:val="00AD5876"/>
    <w:rsid w:val="00AD69C4"/>
    <w:rsid w:val="00AE06AA"/>
    <w:rsid w:val="00AE0D55"/>
    <w:rsid w:val="00AE2173"/>
    <w:rsid w:val="00AE4996"/>
    <w:rsid w:val="00AE5600"/>
    <w:rsid w:val="00AF26C2"/>
    <w:rsid w:val="00AF29C0"/>
    <w:rsid w:val="00AF2F5A"/>
    <w:rsid w:val="00AF3A81"/>
    <w:rsid w:val="00AF7769"/>
    <w:rsid w:val="00B02F0A"/>
    <w:rsid w:val="00B04129"/>
    <w:rsid w:val="00B06E8D"/>
    <w:rsid w:val="00B11A64"/>
    <w:rsid w:val="00B138B9"/>
    <w:rsid w:val="00B160BC"/>
    <w:rsid w:val="00B17EA7"/>
    <w:rsid w:val="00B237D3"/>
    <w:rsid w:val="00B252BC"/>
    <w:rsid w:val="00B261AA"/>
    <w:rsid w:val="00B30A98"/>
    <w:rsid w:val="00B3220C"/>
    <w:rsid w:val="00B34644"/>
    <w:rsid w:val="00B36325"/>
    <w:rsid w:val="00B36B7D"/>
    <w:rsid w:val="00B36D37"/>
    <w:rsid w:val="00B40CA1"/>
    <w:rsid w:val="00B45559"/>
    <w:rsid w:val="00B5426B"/>
    <w:rsid w:val="00B57DFF"/>
    <w:rsid w:val="00B664C5"/>
    <w:rsid w:val="00B7123B"/>
    <w:rsid w:val="00B72EED"/>
    <w:rsid w:val="00B735D5"/>
    <w:rsid w:val="00B81599"/>
    <w:rsid w:val="00B824CD"/>
    <w:rsid w:val="00B83041"/>
    <w:rsid w:val="00B83D52"/>
    <w:rsid w:val="00B851B7"/>
    <w:rsid w:val="00B931D3"/>
    <w:rsid w:val="00B93A8C"/>
    <w:rsid w:val="00B944B6"/>
    <w:rsid w:val="00B95438"/>
    <w:rsid w:val="00B976DE"/>
    <w:rsid w:val="00BA08AB"/>
    <w:rsid w:val="00BA0DBA"/>
    <w:rsid w:val="00BA1543"/>
    <w:rsid w:val="00BA1BE3"/>
    <w:rsid w:val="00BA2E42"/>
    <w:rsid w:val="00BA4FE2"/>
    <w:rsid w:val="00BA5129"/>
    <w:rsid w:val="00BA5CF0"/>
    <w:rsid w:val="00BB0083"/>
    <w:rsid w:val="00BB2685"/>
    <w:rsid w:val="00BB2A6A"/>
    <w:rsid w:val="00BB2F61"/>
    <w:rsid w:val="00BB3965"/>
    <w:rsid w:val="00BB6476"/>
    <w:rsid w:val="00BB68F7"/>
    <w:rsid w:val="00BC2628"/>
    <w:rsid w:val="00BC2F7B"/>
    <w:rsid w:val="00BC3C9B"/>
    <w:rsid w:val="00BC5F33"/>
    <w:rsid w:val="00BC7DBE"/>
    <w:rsid w:val="00BD0B32"/>
    <w:rsid w:val="00BD6702"/>
    <w:rsid w:val="00BD769D"/>
    <w:rsid w:val="00BD7D49"/>
    <w:rsid w:val="00BD7F89"/>
    <w:rsid w:val="00BE025A"/>
    <w:rsid w:val="00BE0579"/>
    <w:rsid w:val="00BE30BB"/>
    <w:rsid w:val="00BE4ECD"/>
    <w:rsid w:val="00BE53BA"/>
    <w:rsid w:val="00BE62F6"/>
    <w:rsid w:val="00BE6927"/>
    <w:rsid w:val="00BE7993"/>
    <w:rsid w:val="00C01273"/>
    <w:rsid w:val="00C045CD"/>
    <w:rsid w:val="00C078C3"/>
    <w:rsid w:val="00C10383"/>
    <w:rsid w:val="00C10E82"/>
    <w:rsid w:val="00C14308"/>
    <w:rsid w:val="00C1481B"/>
    <w:rsid w:val="00C155ED"/>
    <w:rsid w:val="00C16319"/>
    <w:rsid w:val="00C171A4"/>
    <w:rsid w:val="00C21E47"/>
    <w:rsid w:val="00C22B77"/>
    <w:rsid w:val="00C22C70"/>
    <w:rsid w:val="00C30B9B"/>
    <w:rsid w:val="00C3130C"/>
    <w:rsid w:val="00C31E84"/>
    <w:rsid w:val="00C33EB1"/>
    <w:rsid w:val="00C33FDE"/>
    <w:rsid w:val="00C340A7"/>
    <w:rsid w:val="00C34A49"/>
    <w:rsid w:val="00C37A9A"/>
    <w:rsid w:val="00C41A26"/>
    <w:rsid w:val="00C421A6"/>
    <w:rsid w:val="00C44FF1"/>
    <w:rsid w:val="00C45490"/>
    <w:rsid w:val="00C45566"/>
    <w:rsid w:val="00C45A88"/>
    <w:rsid w:val="00C51BAD"/>
    <w:rsid w:val="00C5380A"/>
    <w:rsid w:val="00C5411B"/>
    <w:rsid w:val="00C550B2"/>
    <w:rsid w:val="00C626F3"/>
    <w:rsid w:val="00C648B5"/>
    <w:rsid w:val="00C6587F"/>
    <w:rsid w:val="00C6659D"/>
    <w:rsid w:val="00C7163B"/>
    <w:rsid w:val="00C7286D"/>
    <w:rsid w:val="00C75E5A"/>
    <w:rsid w:val="00C81DD5"/>
    <w:rsid w:val="00C84849"/>
    <w:rsid w:val="00C919E0"/>
    <w:rsid w:val="00C92228"/>
    <w:rsid w:val="00C93A5F"/>
    <w:rsid w:val="00C93F49"/>
    <w:rsid w:val="00C95184"/>
    <w:rsid w:val="00C970E3"/>
    <w:rsid w:val="00CA0BAA"/>
    <w:rsid w:val="00CA181B"/>
    <w:rsid w:val="00CA59EB"/>
    <w:rsid w:val="00CB1175"/>
    <w:rsid w:val="00CB1EEC"/>
    <w:rsid w:val="00CB4C53"/>
    <w:rsid w:val="00CB7308"/>
    <w:rsid w:val="00CB78AA"/>
    <w:rsid w:val="00CC1DA9"/>
    <w:rsid w:val="00CC1F29"/>
    <w:rsid w:val="00CC28AB"/>
    <w:rsid w:val="00CC447D"/>
    <w:rsid w:val="00CC5985"/>
    <w:rsid w:val="00CD0730"/>
    <w:rsid w:val="00CD2FC5"/>
    <w:rsid w:val="00CE0D92"/>
    <w:rsid w:val="00CE4019"/>
    <w:rsid w:val="00CE4BD7"/>
    <w:rsid w:val="00CE4C92"/>
    <w:rsid w:val="00CE6279"/>
    <w:rsid w:val="00CE6B4A"/>
    <w:rsid w:val="00CF0227"/>
    <w:rsid w:val="00CF1077"/>
    <w:rsid w:val="00CF291E"/>
    <w:rsid w:val="00CF558A"/>
    <w:rsid w:val="00CF595A"/>
    <w:rsid w:val="00CF5DD4"/>
    <w:rsid w:val="00CF6938"/>
    <w:rsid w:val="00CF738B"/>
    <w:rsid w:val="00D00D1E"/>
    <w:rsid w:val="00D02DAF"/>
    <w:rsid w:val="00D031C0"/>
    <w:rsid w:val="00D03390"/>
    <w:rsid w:val="00D0578A"/>
    <w:rsid w:val="00D05C38"/>
    <w:rsid w:val="00D075B8"/>
    <w:rsid w:val="00D14030"/>
    <w:rsid w:val="00D15BCB"/>
    <w:rsid w:val="00D1748F"/>
    <w:rsid w:val="00D209A6"/>
    <w:rsid w:val="00D2101A"/>
    <w:rsid w:val="00D21B94"/>
    <w:rsid w:val="00D21DFE"/>
    <w:rsid w:val="00D30283"/>
    <w:rsid w:val="00D351EE"/>
    <w:rsid w:val="00D35560"/>
    <w:rsid w:val="00D4018F"/>
    <w:rsid w:val="00D42FBC"/>
    <w:rsid w:val="00D4324F"/>
    <w:rsid w:val="00D45AC5"/>
    <w:rsid w:val="00D5013B"/>
    <w:rsid w:val="00D547BB"/>
    <w:rsid w:val="00D55382"/>
    <w:rsid w:val="00D57702"/>
    <w:rsid w:val="00D602E5"/>
    <w:rsid w:val="00D66C53"/>
    <w:rsid w:val="00D677ED"/>
    <w:rsid w:val="00D7393F"/>
    <w:rsid w:val="00D74180"/>
    <w:rsid w:val="00D75AFA"/>
    <w:rsid w:val="00D76DAA"/>
    <w:rsid w:val="00D819B5"/>
    <w:rsid w:val="00D93890"/>
    <w:rsid w:val="00DA02F5"/>
    <w:rsid w:val="00DA250E"/>
    <w:rsid w:val="00DA2954"/>
    <w:rsid w:val="00DA550E"/>
    <w:rsid w:val="00DB1D8D"/>
    <w:rsid w:val="00DB2322"/>
    <w:rsid w:val="00DB31EA"/>
    <w:rsid w:val="00DB7199"/>
    <w:rsid w:val="00DB789F"/>
    <w:rsid w:val="00DC1CAA"/>
    <w:rsid w:val="00DC3F97"/>
    <w:rsid w:val="00DC66D2"/>
    <w:rsid w:val="00DD027B"/>
    <w:rsid w:val="00DD05EA"/>
    <w:rsid w:val="00DD3B6C"/>
    <w:rsid w:val="00DD51F2"/>
    <w:rsid w:val="00DD53AB"/>
    <w:rsid w:val="00DE1089"/>
    <w:rsid w:val="00DE3023"/>
    <w:rsid w:val="00DE315D"/>
    <w:rsid w:val="00DE7DEC"/>
    <w:rsid w:val="00DF1619"/>
    <w:rsid w:val="00DF20D3"/>
    <w:rsid w:val="00DF258A"/>
    <w:rsid w:val="00DF647F"/>
    <w:rsid w:val="00DF6DB8"/>
    <w:rsid w:val="00E01760"/>
    <w:rsid w:val="00E01BEB"/>
    <w:rsid w:val="00E04C12"/>
    <w:rsid w:val="00E13DBF"/>
    <w:rsid w:val="00E15D94"/>
    <w:rsid w:val="00E1633F"/>
    <w:rsid w:val="00E16717"/>
    <w:rsid w:val="00E25083"/>
    <w:rsid w:val="00E2551E"/>
    <w:rsid w:val="00E257FF"/>
    <w:rsid w:val="00E36850"/>
    <w:rsid w:val="00E4176A"/>
    <w:rsid w:val="00E42213"/>
    <w:rsid w:val="00E42E40"/>
    <w:rsid w:val="00E50665"/>
    <w:rsid w:val="00E50775"/>
    <w:rsid w:val="00E5361D"/>
    <w:rsid w:val="00E570DF"/>
    <w:rsid w:val="00E60D7F"/>
    <w:rsid w:val="00E62F6C"/>
    <w:rsid w:val="00E65142"/>
    <w:rsid w:val="00E725DD"/>
    <w:rsid w:val="00E76AAA"/>
    <w:rsid w:val="00E80D4E"/>
    <w:rsid w:val="00E819B5"/>
    <w:rsid w:val="00E83668"/>
    <w:rsid w:val="00E87192"/>
    <w:rsid w:val="00E876B4"/>
    <w:rsid w:val="00E8786A"/>
    <w:rsid w:val="00E9386E"/>
    <w:rsid w:val="00EA1CC3"/>
    <w:rsid w:val="00EA30F6"/>
    <w:rsid w:val="00EA31F3"/>
    <w:rsid w:val="00EA5A15"/>
    <w:rsid w:val="00EA74A3"/>
    <w:rsid w:val="00EB0655"/>
    <w:rsid w:val="00EB1D0A"/>
    <w:rsid w:val="00EB4DE5"/>
    <w:rsid w:val="00EB7731"/>
    <w:rsid w:val="00EC6859"/>
    <w:rsid w:val="00ED395E"/>
    <w:rsid w:val="00ED3DC5"/>
    <w:rsid w:val="00ED4958"/>
    <w:rsid w:val="00ED5206"/>
    <w:rsid w:val="00EE69D1"/>
    <w:rsid w:val="00EE79C2"/>
    <w:rsid w:val="00EF26E1"/>
    <w:rsid w:val="00EF46F4"/>
    <w:rsid w:val="00F01768"/>
    <w:rsid w:val="00F018D6"/>
    <w:rsid w:val="00F01B7C"/>
    <w:rsid w:val="00F12DB5"/>
    <w:rsid w:val="00F137D7"/>
    <w:rsid w:val="00F14FA4"/>
    <w:rsid w:val="00F242CE"/>
    <w:rsid w:val="00F245DA"/>
    <w:rsid w:val="00F24938"/>
    <w:rsid w:val="00F24E00"/>
    <w:rsid w:val="00F26047"/>
    <w:rsid w:val="00F2619F"/>
    <w:rsid w:val="00F27362"/>
    <w:rsid w:val="00F3110E"/>
    <w:rsid w:val="00F3430E"/>
    <w:rsid w:val="00F363ED"/>
    <w:rsid w:val="00F438D1"/>
    <w:rsid w:val="00F43ACA"/>
    <w:rsid w:val="00F44CCF"/>
    <w:rsid w:val="00F5560B"/>
    <w:rsid w:val="00F56F6E"/>
    <w:rsid w:val="00F64150"/>
    <w:rsid w:val="00F701A7"/>
    <w:rsid w:val="00F70219"/>
    <w:rsid w:val="00F7239F"/>
    <w:rsid w:val="00F72C92"/>
    <w:rsid w:val="00F740E4"/>
    <w:rsid w:val="00F752A5"/>
    <w:rsid w:val="00F768D5"/>
    <w:rsid w:val="00F812D8"/>
    <w:rsid w:val="00F85471"/>
    <w:rsid w:val="00F85FEB"/>
    <w:rsid w:val="00F86991"/>
    <w:rsid w:val="00F9072A"/>
    <w:rsid w:val="00FA0F45"/>
    <w:rsid w:val="00FA2A0E"/>
    <w:rsid w:val="00FA320B"/>
    <w:rsid w:val="00FA54A6"/>
    <w:rsid w:val="00FA629C"/>
    <w:rsid w:val="00FB2567"/>
    <w:rsid w:val="00FB40E6"/>
    <w:rsid w:val="00FB5C4A"/>
    <w:rsid w:val="00FB739B"/>
    <w:rsid w:val="00FC0D0F"/>
    <w:rsid w:val="00FC0F12"/>
    <w:rsid w:val="00FC3913"/>
    <w:rsid w:val="00FC5C1E"/>
    <w:rsid w:val="00FC6D4E"/>
    <w:rsid w:val="00FC6E3E"/>
    <w:rsid w:val="00FD0EA3"/>
    <w:rsid w:val="00FD2CB3"/>
    <w:rsid w:val="00FE0C0B"/>
    <w:rsid w:val="00FE5804"/>
    <w:rsid w:val="00FE7DF7"/>
    <w:rsid w:val="00FF058E"/>
    <w:rsid w:val="00FF1584"/>
    <w:rsid w:val="00FF4D0A"/>
    <w:rsid w:val="00FF6051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04E"/>
    <w:rPr>
      <w:b/>
      <w:bCs/>
    </w:rPr>
  </w:style>
  <w:style w:type="paragraph" w:customStyle="1" w:styleId="consplustitle">
    <w:name w:val="consplustitle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10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04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F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04E"/>
    <w:rPr>
      <w:b/>
      <w:bCs/>
    </w:rPr>
  </w:style>
  <w:style w:type="paragraph" w:customStyle="1" w:styleId="consplustitle">
    <w:name w:val="consplustitle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3F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10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04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F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73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49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87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003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5878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7770-3513-478B-BEDF-CBF207A0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2019-08-05T08:23:00Z</cp:lastPrinted>
  <dcterms:created xsi:type="dcterms:W3CDTF">2019-07-22T03:51:00Z</dcterms:created>
  <dcterms:modified xsi:type="dcterms:W3CDTF">2019-08-05T08:25:00Z</dcterms:modified>
</cp:coreProperties>
</file>